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0B4A" w:rsidRPr="00830F7A" w:rsidTr="007E0B4A">
        <w:tc>
          <w:tcPr>
            <w:tcW w:w="4785" w:type="dxa"/>
          </w:tcPr>
          <w:p w:rsidR="007E0B4A" w:rsidRPr="00830F7A" w:rsidRDefault="007E0B4A" w:rsidP="0059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0B4A" w:rsidRPr="00830F7A" w:rsidRDefault="007E0B4A" w:rsidP="0059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E0B4A" w:rsidRPr="00830F7A" w:rsidRDefault="007E0B4A" w:rsidP="007E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7E0B4A" w:rsidRPr="00830F7A" w:rsidRDefault="007E0B4A" w:rsidP="007E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______________ А.В. </w:t>
            </w:r>
            <w:proofErr w:type="spell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Мышлявцев</w:t>
            </w:r>
            <w:proofErr w:type="spellEnd"/>
          </w:p>
        </w:tc>
      </w:tr>
    </w:tbl>
    <w:p w:rsidR="007E0B4A" w:rsidRPr="00830F7A" w:rsidRDefault="007E0B4A" w:rsidP="0059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F7A" w:rsidRPr="009878B2" w:rsidRDefault="00830F7A" w:rsidP="0059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27D" w:rsidRPr="00830F7A" w:rsidRDefault="0059027D" w:rsidP="0059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7A"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p w:rsidR="00E755F1" w:rsidRPr="00830F7A" w:rsidRDefault="0059027D" w:rsidP="0059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F7A">
        <w:rPr>
          <w:rFonts w:ascii="Times New Roman" w:hAnsi="Times New Roman" w:cs="Times New Roman"/>
          <w:sz w:val="24"/>
          <w:szCs w:val="24"/>
        </w:rPr>
        <w:t>факультетских отборочных комиссий (ФОК)</w:t>
      </w:r>
    </w:p>
    <w:p w:rsidR="005F382E" w:rsidRDefault="005F382E" w:rsidP="0059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0F7A">
        <w:rPr>
          <w:rFonts w:ascii="Times New Roman" w:hAnsi="Times New Roman" w:cs="Times New Roman"/>
          <w:sz w:val="24"/>
          <w:szCs w:val="24"/>
        </w:rPr>
        <w:t>с 20.06.2013 по 10.08.2013</w:t>
      </w:r>
    </w:p>
    <w:p w:rsidR="00830F7A" w:rsidRPr="00830F7A" w:rsidRDefault="00830F7A" w:rsidP="00590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8"/>
        <w:gridCol w:w="850"/>
        <w:gridCol w:w="1701"/>
        <w:gridCol w:w="1559"/>
        <w:gridCol w:w="1134"/>
      </w:tblGrid>
      <w:tr w:rsidR="005F382E" w:rsidRPr="00830F7A" w:rsidTr="00EE4A1F">
        <w:tc>
          <w:tcPr>
            <w:tcW w:w="709" w:type="dxa"/>
            <w:vMerge w:val="restart"/>
          </w:tcPr>
          <w:p w:rsidR="005F382E" w:rsidRPr="00830F7A" w:rsidRDefault="005F382E" w:rsidP="0059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Факультет (институт)</w:t>
            </w:r>
          </w:p>
        </w:tc>
        <w:tc>
          <w:tcPr>
            <w:tcW w:w="2268" w:type="dxa"/>
            <w:gridSpan w:val="2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Место размещения</w:t>
            </w:r>
          </w:p>
        </w:tc>
        <w:tc>
          <w:tcPr>
            <w:tcW w:w="3260" w:type="dxa"/>
            <w:gridSpan w:val="2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134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5F382E" w:rsidRPr="00830F7A" w:rsidTr="00EE4A1F">
        <w:tc>
          <w:tcPr>
            <w:tcW w:w="709" w:type="dxa"/>
            <w:vMerge/>
          </w:tcPr>
          <w:p w:rsidR="005F382E" w:rsidRPr="00830F7A" w:rsidRDefault="005F382E" w:rsidP="0059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850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1701" w:type="dxa"/>
          </w:tcPr>
          <w:p w:rsidR="005F382E" w:rsidRPr="00830F7A" w:rsidRDefault="005F382E" w:rsidP="00830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1559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Институт военн</w:t>
            </w:r>
            <w:proofErr w:type="gram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образования (ИВТО)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Институт заочного обучения (</w:t>
            </w:r>
            <w:proofErr w:type="gram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proofErr w:type="gram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институт (МСИ)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Нефтехимический институт (НХИ)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2E" w:rsidRPr="00830F7A" w:rsidTr="00EE4A1F">
        <w:tc>
          <w:tcPr>
            <w:tcW w:w="709" w:type="dxa"/>
          </w:tcPr>
          <w:p w:rsidR="005F382E" w:rsidRPr="00830F7A" w:rsidRDefault="005F382E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382E" w:rsidRPr="00830F7A" w:rsidRDefault="005F382E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Радиотехнический факультет (РТФ)</w:t>
            </w:r>
          </w:p>
        </w:tc>
        <w:tc>
          <w:tcPr>
            <w:tcW w:w="1418" w:type="dxa"/>
          </w:tcPr>
          <w:p w:rsidR="00830F7A" w:rsidRPr="00830F7A" w:rsidRDefault="00830F7A" w:rsidP="00830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F382E" w:rsidRPr="00830F7A" w:rsidRDefault="00830F7A" w:rsidP="00830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5F382E" w:rsidRPr="00830F7A" w:rsidRDefault="009878B2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1701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5F382E" w:rsidRPr="00830F7A" w:rsidRDefault="005F382E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Факультет гуманитарного образования (ФГО)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65-25-33</w:t>
            </w: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Факультет информационных технологий и компьютерных систем (</w:t>
            </w:r>
            <w:proofErr w:type="spell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ФИТиКС</w:t>
            </w:r>
            <w:proofErr w:type="spellEnd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Факультет транспорта, нефти и газа (ФТНГ)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Факультет экономики и управления (ФЭУ)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Факультет элитного образования и магистратуры (</w:t>
            </w:r>
            <w:proofErr w:type="spell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ФЭОиМ</w:t>
            </w:r>
            <w:proofErr w:type="spellEnd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70" w:rsidRPr="00830F7A" w:rsidTr="00EE4A1F">
        <w:tc>
          <w:tcPr>
            <w:tcW w:w="709" w:type="dxa"/>
          </w:tcPr>
          <w:p w:rsidR="00A70E70" w:rsidRPr="00830F7A" w:rsidRDefault="00A70E70" w:rsidP="007E0B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E70" w:rsidRPr="00830F7A" w:rsidRDefault="00A70E70" w:rsidP="00A7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Энергетический институт (</w:t>
            </w:r>
            <w:proofErr w:type="spellStart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ЭнИ</w:t>
            </w:r>
            <w:proofErr w:type="spellEnd"/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 xml:space="preserve"> (пр. Мира, 11)</w:t>
            </w:r>
          </w:p>
        </w:tc>
        <w:tc>
          <w:tcPr>
            <w:tcW w:w="850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701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1559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7A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1134" w:type="dxa"/>
          </w:tcPr>
          <w:p w:rsidR="00A70E70" w:rsidRPr="00830F7A" w:rsidRDefault="00A70E70" w:rsidP="00A7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7A" w:rsidRPr="00830F7A" w:rsidRDefault="00830F7A" w:rsidP="00F41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0F7A" w:rsidRDefault="00830F7A" w:rsidP="00F41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1314" w:rsidRPr="00830F7A" w:rsidRDefault="00F41314" w:rsidP="00F4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F7A">
        <w:rPr>
          <w:rFonts w:ascii="Times New Roman" w:hAnsi="Times New Roman" w:cs="Times New Roman"/>
          <w:sz w:val="24"/>
          <w:szCs w:val="24"/>
        </w:rPr>
        <w:t xml:space="preserve">Помощник проректора по УР                 </w:t>
      </w:r>
      <w:r w:rsidR="00830F7A" w:rsidRPr="00830F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F7A">
        <w:rPr>
          <w:rFonts w:ascii="Times New Roman" w:hAnsi="Times New Roman" w:cs="Times New Roman"/>
          <w:sz w:val="24"/>
          <w:szCs w:val="24"/>
        </w:rPr>
        <w:t xml:space="preserve">                          В.В. Макаров</w:t>
      </w:r>
    </w:p>
    <w:sectPr w:rsidR="00F41314" w:rsidRPr="00830F7A" w:rsidSect="00A70E7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C54"/>
    <w:multiLevelType w:val="hybridMultilevel"/>
    <w:tmpl w:val="3044F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7D"/>
    <w:rsid w:val="000329A3"/>
    <w:rsid w:val="000F0915"/>
    <w:rsid w:val="00272E20"/>
    <w:rsid w:val="0037508A"/>
    <w:rsid w:val="00402C25"/>
    <w:rsid w:val="004601F0"/>
    <w:rsid w:val="0059027D"/>
    <w:rsid w:val="005F382E"/>
    <w:rsid w:val="0068182B"/>
    <w:rsid w:val="00700BA7"/>
    <w:rsid w:val="007E0B4A"/>
    <w:rsid w:val="00830F7A"/>
    <w:rsid w:val="009816E8"/>
    <w:rsid w:val="009878B2"/>
    <w:rsid w:val="00A110DA"/>
    <w:rsid w:val="00A70E70"/>
    <w:rsid w:val="00A821FC"/>
    <w:rsid w:val="00BC0647"/>
    <w:rsid w:val="00BF371A"/>
    <w:rsid w:val="00C43011"/>
    <w:rsid w:val="00E755F1"/>
    <w:rsid w:val="00EE4A1F"/>
    <w:rsid w:val="00F22DA1"/>
    <w:rsid w:val="00F41314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2013-06-13T08:13:00Z</cp:lastPrinted>
  <dcterms:created xsi:type="dcterms:W3CDTF">2013-06-19T06:03:00Z</dcterms:created>
  <dcterms:modified xsi:type="dcterms:W3CDTF">2013-06-19T06:03:00Z</dcterms:modified>
</cp:coreProperties>
</file>